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60" w:type="dxa"/>
        <w:tblInd w:w="-1560" w:type="dxa"/>
        <w:tblLook w:val="04A0" w:firstRow="1" w:lastRow="0" w:firstColumn="1" w:lastColumn="0" w:noHBand="0" w:noVBand="1"/>
      </w:tblPr>
      <w:tblGrid>
        <w:gridCol w:w="5352"/>
        <w:gridCol w:w="6308"/>
      </w:tblGrid>
      <w:tr w:rsidR="008B4768" w:rsidRPr="00AC42AD" w:rsidTr="006D270B">
        <w:trPr>
          <w:trHeight w:val="579"/>
        </w:trPr>
        <w:tc>
          <w:tcPr>
            <w:tcW w:w="5352" w:type="dxa"/>
          </w:tcPr>
          <w:p w:rsidR="008B4768" w:rsidRPr="00AC42AD" w:rsidRDefault="008B4768" w:rsidP="00520F39">
            <w:pPr>
              <w:suppressAutoHyphens/>
              <w:spacing w:after="0" w:line="256" w:lineRule="auto"/>
              <w:ind w:left="34"/>
              <w:rPr>
                <w:rFonts w:ascii="Liberation Serif" w:eastAsia="Noto Sans CJK SC Regular" w:hAnsi="Liberation Serif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308" w:type="dxa"/>
          </w:tcPr>
          <w:p w:rsidR="008B4768" w:rsidRPr="00AC42AD" w:rsidRDefault="008B4768" w:rsidP="00864F8C">
            <w:pPr>
              <w:suppressAutoHyphens/>
              <w:spacing w:after="0" w:line="256" w:lineRule="auto"/>
              <w:ind w:left="34" w:firstLine="426"/>
              <w:jc w:val="center"/>
              <w:rPr>
                <w:rFonts w:ascii="Liberation Serif" w:eastAsia="Noto Sans CJK SC Regular" w:hAnsi="Liberation Serif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8B4768" w:rsidRPr="00AC42AD" w:rsidRDefault="008B4768" w:rsidP="00520F39">
      <w:pPr>
        <w:tabs>
          <w:tab w:val="right" w:pos="9355"/>
        </w:tabs>
        <w:spacing w:after="0" w:line="240" w:lineRule="auto"/>
        <w:ind w:left="-1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AD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8B4768" w:rsidRPr="00AC42AD" w:rsidRDefault="008B4768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C42AD">
        <w:rPr>
          <w:rFonts w:ascii="Times New Roman" w:eastAsia="Calibri" w:hAnsi="Times New Roman" w:cs="Times New Roman"/>
          <w:b/>
          <w:sz w:val="28"/>
        </w:rPr>
        <w:t>Малакеевского</w:t>
      </w:r>
      <w:proofErr w:type="spellEnd"/>
      <w:r w:rsidRPr="00AC42AD">
        <w:rPr>
          <w:rFonts w:ascii="Times New Roman" w:eastAsia="Calibri" w:hAnsi="Times New Roman" w:cs="Times New Roman"/>
          <w:b/>
          <w:sz w:val="28"/>
        </w:rPr>
        <w:t xml:space="preserve"> Центра культурного развития - филиал №12</w:t>
      </w:r>
    </w:p>
    <w:p w:rsidR="008B4768" w:rsidRDefault="008B4768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AD">
        <w:rPr>
          <w:rFonts w:ascii="Times New Roman" w:eastAsia="Calibri" w:hAnsi="Times New Roman" w:cs="Times New Roman"/>
          <w:b/>
          <w:sz w:val="28"/>
        </w:rPr>
        <w:t>МБУК «</w:t>
      </w:r>
      <w:proofErr w:type="spellStart"/>
      <w:r w:rsidRPr="00AC42AD">
        <w:rPr>
          <w:rFonts w:ascii="Times New Roman" w:eastAsia="Calibri" w:hAnsi="Times New Roman" w:cs="Times New Roman"/>
          <w:b/>
          <w:sz w:val="28"/>
        </w:rPr>
        <w:t>Вейделевский</w:t>
      </w:r>
      <w:proofErr w:type="spellEnd"/>
      <w:r w:rsidRPr="00AC42AD">
        <w:rPr>
          <w:rFonts w:ascii="Times New Roman" w:eastAsia="Calibri" w:hAnsi="Times New Roman" w:cs="Times New Roman"/>
          <w:b/>
          <w:sz w:val="28"/>
        </w:rPr>
        <w:t xml:space="preserve"> РОМЦ» </w:t>
      </w:r>
      <w:r w:rsidR="004F3F4A">
        <w:rPr>
          <w:rFonts w:ascii="Times New Roman" w:eastAsia="Calibri" w:hAnsi="Times New Roman" w:cs="Times New Roman"/>
          <w:b/>
          <w:sz w:val="28"/>
          <w:szCs w:val="28"/>
        </w:rPr>
        <w:t>на дека</w:t>
      </w:r>
      <w:r>
        <w:rPr>
          <w:rFonts w:ascii="Times New Roman" w:eastAsia="Calibri" w:hAnsi="Times New Roman" w:cs="Times New Roman"/>
          <w:b/>
          <w:sz w:val="28"/>
          <w:szCs w:val="28"/>
        </w:rPr>
        <w:t>брь 2024 года</w:t>
      </w:r>
    </w:p>
    <w:p w:rsidR="00520F39" w:rsidRPr="00AC42AD" w:rsidRDefault="00520F39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288" w:type="dxa"/>
        <w:tblInd w:w="-1565" w:type="dxa"/>
        <w:tblLook w:val="04A0" w:firstRow="1" w:lastRow="0" w:firstColumn="1" w:lastColumn="0" w:noHBand="0" w:noVBand="1"/>
      </w:tblPr>
      <w:tblGrid>
        <w:gridCol w:w="618"/>
        <w:gridCol w:w="3963"/>
        <w:gridCol w:w="2593"/>
        <w:gridCol w:w="1666"/>
        <w:gridCol w:w="2448"/>
      </w:tblGrid>
      <w:tr w:rsidR="008C7D03" w:rsidRPr="00520F39" w:rsidTr="004F3F4A">
        <w:tc>
          <w:tcPr>
            <w:tcW w:w="61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3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593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4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мероприятие</w:t>
            </w: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F14C14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 «Мы помни</w:t>
            </w:r>
            <w:r w:rsidR="00DA6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м» (ко Дню неизвестного солдата)</w:t>
            </w:r>
          </w:p>
        </w:tc>
        <w:tc>
          <w:tcPr>
            <w:tcW w:w="2593" w:type="dxa"/>
          </w:tcPr>
          <w:p w:rsidR="004F3F4A" w:rsidRPr="004F3F4A" w:rsidRDefault="004F3F4A" w:rsidP="00DA66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4A">
              <w:rPr>
                <w:rFonts w:ascii="Times New Roman" w:hAnsi="Times New Roman" w:cs="Times New Roman"/>
                <w:sz w:val="28"/>
                <w:szCs w:val="28"/>
              </w:rPr>
              <w:t>03.12.2024 в 11.00</w:t>
            </w:r>
          </w:p>
          <w:p w:rsidR="004F3F4A" w:rsidRPr="000266E3" w:rsidRDefault="004F3F4A" w:rsidP="00DA66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с.Малакеево</w:t>
            </w:r>
            <w:proofErr w:type="spellEnd"/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48" w:type="dxa"/>
          </w:tcPr>
          <w:p w:rsidR="004F3F4A" w:rsidRPr="000266E3" w:rsidRDefault="00617669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A39" w:rsidRPr="00520F39" w:rsidTr="004F3F4A">
        <w:tc>
          <w:tcPr>
            <w:tcW w:w="618" w:type="dxa"/>
          </w:tcPr>
          <w:p w:rsidR="00B63A39" w:rsidRPr="000266E3" w:rsidRDefault="00F14C14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A3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B63A39" w:rsidRPr="000266E3" w:rsidRDefault="00B63A39" w:rsidP="00B63A3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Игровая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ограмма «Жил за печкой домовой»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рамках клуба «Горница»)</w:t>
            </w:r>
          </w:p>
        </w:tc>
        <w:tc>
          <w:tcPr>
            <w:tcW w:w="2593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 в 15.00</w:t>
            </w:r>
          </w:p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A39" w:rsidRPr="00520F39" w:rsidTr="004F3F4A">
        <w:tc>
          <w:tcPr>
            <w:tcW w:w="618" w:type="dxa"/>
          </w:tcPr>
          <w:p w:rsidR="00B63A39" w:rsidRPr="000266E3" w:rsidRDefault="00F14C14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A3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B63A39" w:rsidRPr="000266E3" w:rsidRDefault="00B63A39" w:rsidP="00B63A3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Посиделки «Мы спешим за чудесами»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клуба «Россиянка»)</w:t>
            </w:r>
          </w:p>
        </w:tc>
        <w:tc>
          <w:tcPr>
            <w:tcW w:w="2593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 в 17.00</w:t>
            </w:r>
          </w:p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48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D739B3" w:rsidRPr="00520F39" w:rsidTr="004F3F4A">
        <w:tc>
          <w:tcPr>
            <w:tcW w:w="618" w:type="dxa"/>
          </w:tcPr>
          <w:p w:rsidR="00D739B3" w:rsidRPr="000266E3" w:rsidRDefault="00F14C14" w:rsidP="00D739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3" w:type="dxa"/>
            <w:vAlign w:val="center"/>
          </w:tcPr>
          <w:p w:rsidR="00D739B3" w:rsidRPr="000266E3" w:rsidRDefault="00D739B3" w:rsidP="00D739B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Информационная программа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Всемирному Дню борьбы со </w:t>
            </w:r>
            <w:proofErr w:type="gramStart"/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СПИДом 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наш ВРАГ!» </w:t>
            </w:r>
          </w:p>
        </w:tc>
        <w:tc>
          <w:tcPr>
            <w:tcW w:w="2593" w:type="dxa"/>
          </w:tcPr>
          <w:p w:rsidR="00D739B3" w:rsidRPr="000266E3" w:rsidRDefault="00B63A39" w:rsidP="00D739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739B3">
              <w:rPr>
                <w:rFonts w:ascii="Times New Roman" w:hAnsi="Times New Roman" w:cs="Times New Roman"/>
                <w:sz w:val="28"/>
                <w:szCs w:val="28"/>
              </w:rPr>
              <w:t>.12.2024 в 18.00</w:t>
            </w:r>
          </w:p>
          <w:p w:rsidR="00D739B3" w:rsidRPr="000266E3" w:rsidRDefault="00D739B3" w:rsidP="00D739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D739B3" w:rsidRPr="000266E3" w:rsidRDefault="00D739B3" w:rsidP="00D739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48" w:type="dxa"/>
          </w:tcPr>
          <w:p w:rsidR="00D739B3" w:rsidRPr="000266E3" w:rsidRDefault="00D739B3" w:rsidP="00D739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F14C14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акция «Мы, такие как все»</w:t>
            </w:r>
          </w:p>
        </w:tc>
        <w:tc>
          <w:tcPr>
            <w:tcW w:w="2593" w:type="dxa"/>
          </w:tcPr>
          <w:p w:rsidR="004F3F4A" w:rsidRPr="000266E3" w:rsidRDefault="00617669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 в 14.00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48" w:type="dxa"/>
          </w:tcPr>
          <w:p w:rsidR="004F3F4A" w:rsidRPr="000266E3" w:rsidRDefault="00617669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</w:t>
            </w:r>
            <w:r w:rsidR="004F3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программа, посвященная Дню героев Отчизны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«Жизнь во славу Отечества»</w:t>
            </w:r>
          </w:p>
        </w:tc>
        <w:tc>
          <w:tcPr>
            <w:tcW w:w="2593" w:type="dxa"/>
          </w:tcPr>
          <w:p w:rsidR="004F3F4A" w:rsidRPr="000266E3" w:rsidRDefault="00DA669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 в 11.00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B63A39" w:rsidRPr="00520F39" w:rsidTr="004F3F4A">
        <w:tc>
          <w:tcPr>
            <w:tcW w:w="618" w:type="dxa"/>
          </w:tcPr>
          <w:p w:rsidR="00B63A39" w:rsidRPr="000266E3" w:rsidRDefault="00F14C14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3" w:type="dxa"/>
            <w:vAlign w:val="center"/>
          </w:tcPr>
          <w:p w:rsidR="00B63A39" w:rsidRPr="000266E3" w:rsidRDefault="00B63A39" w:rsidP="00B63A3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презентации «Конституция – основной закон государства» (ко Дню Конституции РФ)</w:t>
            </w:r>
          </w:p>
        </w:tc>
        <w:tc>
          <w:tcPr>
            <w:tcW w:w="2593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 в 11.00</w:t>
            </w:r>
          </w:p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B63A39" w:rsidRPr="00520F39" w:rsidTr="00F13186">
        <w:tc>
          <w:tcPr>
            <w:tcW w:w="618" w:type="dxa"/>
          </w:tcPr>
          <w:p w:rsidR="00B63A39" w:rsidRPr="000266E3" w:rsidRDefault="00F14C14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A3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B63A39" w:rsidRPr="000266E3" w:rsidRDefault="00B63A39" w:rsidP="00B63A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Видео-гостиная «Назад в прошлое»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(в 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заседания клуба «Хозяюшка»)</w:t>
            </w:r>
          </w:p>
        </w:tc>
        <w:tc>
          <w:tcPr>
            <w:tcW w:w="2593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 в 17.00</w:t>
            </w:r>
          </w:p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48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4F3F4A" w:rsidRPr="00520F39" w:rsidTr="004F3F4A">
        <w:trPr>
          <w:trHeight w:val="1044"/>
        </w:trPr>
        <w:tc>
          <w:tcPr>
            <w:tcW w:w="618" w:type="dxa"/>
          </w:tcPr>
          <w:p w:rsidR="004F3F4A" w:rsidRPr="000266E3" w:rsidRDefault="00F14C14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программа «История новогодней игрушки»</w:t>
            </w:r>
            <w:r w:rsidR="00D7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показом мультфильма по плану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рамках заседани</w:t>
            </w:r>
            <w:r w:rsidR="00D7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киноклуба «Что? Где? Когда?»)</w:t>
            </w:r>
          </w:p>
        </w:tc>
        <w:tc>
          <w:tcPr>
            <w:tcW w:w="2593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 в 11.00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B63A39" w:rsidRPr="00520F39" w:rsidTr="004F3F4A">
        <w:trPr>
          <w:trHeight w:val="1044"/>
        </w:trPr>
        <w:tc>
          <w:tcPr>
            <w:tcW w:w="618" w:type="dxa"/>
          </w:tcPr>
          <w:p w:rsidR="00B63A39" w:rsidRPr="000266E3" w:rsidRDefault="00F14C14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3" w:type="dxa"/>
            <w:vAlign w:val="center"/>
          </w:tcPr>
          <w:p w:rsidR="00B63A39" w:rsidRPr="000266E3" w:rsidRDefault="00B63A39" w:rsidP="00B63A3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«Чтобы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беды»</w:t>
            </w:r>
          </w:p>
        </w:tc>
        <w:tc>
          <w:tcPr>
            <w:tcW w:w="2593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 в 18.00</w:t>
            </w:r>
          </w:p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48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B63A39" w:rsidRPr="00520F39" w:rsidTr="004F3F4A">
        <w:trPr>
          <w:trHeight w:val="1044"/>
        </w:trPr>
        <w:tc>
          <w:tcPr>
            <w:tcW w:w="618" w:type="dxa"/>
          </w:tcPr>
          <w:p w:rsidR="00B63A39" w:rsidRPr="000266E3" w:rsidRDefault="00F14C14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3" w:type="dxa"/>
            <w:vAlign w:val="center"/>
          </w:tcPr>
          <w:p w:rsidR="00B63A39" w:rsidRPr="000266E3" w:rsidRDefault="00B63A39" w:rsidP="00B63A3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рисунков «Зимние зарисовки»</w:t>
            </w:r>
          </w:p>
        </w:tc>
        <w:tc>
          <w:tcPr>
            <w:tcW w:w="2593" w:type="dxa"/>
          </w:tcPr>
          <w:p w:rsidR="00B63A39" w:rsidRPr="000266E3" w:rsidRDefault="00B63A39" w:rsidP="00B63A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 в 14.00</w:t>
            </w:r>
          </w:p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B63A39" w:rsidRPr="000266E3" w:rsidRDefault="00B63A39" w:rsidP="00B63A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F14C14" w:rsidRPr="00520F39" w:rsidTr="004F3F4A">
        <w:trPr>
          <w:trHeight w:val="1044"/>
        </w:trPr>
        <w:tc>
          <w:tcPr>
            <w:tcW w:w="618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3" w:type="dxa"/>
            <w:vAlign w:val="center"/>
          </w:tcPr>
          <w:p w:rsidR="00F14C14" w:rsidRPr="000266E3" w:rsidRDefault="00F14C14" w:rsidP="00F14C1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Новогодняя викторина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«Загадки матушки Зимы» 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(в рамк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заседания клуба «Рукавичка»)</w:t>
            </w:r>
          </w:p>
        </w:tc>
        <w:tc>
          <w:tcPr>
            <w:tcW w:w="2593" w:type="dxa"/>
          </w:tcPr>
          <w:p w:rsidR="00F14C14" w:rsidRPr="000266E3" w:rsidRDefault="00F14C14" w:rsidP="00F14C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 в 10.00</w:t>
            </w:r>
          </w:p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F14C14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4F3F4A" w:rsidRPr="000266E3" w:rsidRDefault="004F3F4A" w:rsidP="004F3F4A">
            <w:pPr>
              <w:pStyle w:val="a5"/>
              <w:jc w:val="center"/>
              <w:rPr>
                <w:sz w:val="28"/>
                <w:szCs w:val="28"/>
              </w:rPr>
            </w:pPr>
            <w:r w:rsidRPr="000266E3">
              <w:rPr>
                <w:sz w:val="28"/>
                <w:szCs w:val="28"/>
                <w:shd w:val="clear" w:color="auto" w:fill="FFFFFF"/>
              </w:rPr>
              <w:t>Вечер отдыха «Посидим у самовара»</w:t>
            </w:r>
            <w:r w:rsidRPr="000266E3">
              <w:rPr>
                <w:sz w:val="28"/>
                <w:szCs w:val="28"/>
              </w:rPr>
              <w:t xml:space="preserve"> (в рамках заседания клуба народной игры «Карусель»)</w:t>
            </w:r>
          </w:p>
        </w:tc>
        <w:tc>
          <w:tcPr>
            <w:tcW w:w="2593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 в 11.00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F14C14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Круглый стол «Быть гражданином»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</w:t>
            </w:r>
            <w:r w:rsidR="00D7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заседания клуба «Ветеран»)</w:t>
            </w:r>
          </w:p>
        </w:tc>
        <w:tc>
          <w:tcPr>
            <w:tcW w:w="2593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 в 17.00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4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F14C14" w:rsidRPr="00520F39" w:rsidTr="004F3F4A">
        <w:tc>
          <w:tcPr>
            <w:tcW w:w="618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3" w:type="dxa"/>
            <w:vAlign w:val="center"/>
          </w:tcPr>
          <w:p w:rsidR="00F14C14" w:rsidRPr="000266E3" w:rsidRDefault="00F14C14" w:rsidP="00F14C1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час «Мастерская радости»</w:t>
            </w:r>
          </w:p>
        </w:tc>
        <w:tc>
          <w:tcPr>
            <w:tcW w:w="2593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в 15.00</w:t>
            </w:r>
          </w:p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F14C14" w:rsidRPr="00520F39" w:rsidTr="004F3F4A">
        <w:tc>
          <w:tcPr>
            <w:tcW w:w="618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3" w:type="dxa"/>
            <w:vAlign w:val="center"/>
          </w:tcPr>
          <w:p w:rsidR="00F14C14" w:rsidRPr="000266E3" w:rsidRDefault="00F14C14" w:rsidP="00F14C1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Новогодней елки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«Волшебные искры нового года»</w:t>
            </w:r>
          </w:p>
        </w:tc>
        <w:tc>
          <w:tcPr>
            <w:tcW w:w="2593" w:type="dxa"/>
          </w:tcPr>
          <w:p w:rsidR="00F14C14" w:rsidRPr="000266E3" w:rsidRDefault="00F14C14" w:rsidP="00F14C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25.12.2024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F14C14" w:rsidRPr="000266E3" w:rsidRDefault="00F14C14" w:rsidP="00F1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F14C14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3F4A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«Семейные ценности»</w:t>
            </w:r>
            <w:r w:rsidR="00D739B3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клуба молодых семей)</w:t>
            </w:r>
          </w:p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 в 18.00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4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4F3F4A" w:rsidRPr="00520F39" w:rsidTr="004F3F4A">
        <w:tc>
          <w:tcPr>
            <w:tcW w:w="61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утренник «Водим, водим хоровод, в лучший самый новый год»</w:t>
            </w:r>
          </w:p>
        </w:tc>
        <w:tc>
          <w:tcPr>
            <w:tcW w:w="2593" w:type="dxa"/>
          </w:tcPr>
          <w:p w:rsidR="004F3F4A" w:rsidRPr="000266E3" w:rsidRDefault="00F14C14" w:rsidP="00D739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739B3">
              <w:rPr>
                <w:rFonts w:ascii="Times New Roman" w:hAnsi="Times New Roman" w:cs="Times New Roman"/>
                <w:sz w:val="28"/>
                <w:szCs w:val="28"/>
              </w:rPr>
              <w:t>.12.2024 в 10.00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48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4F3F4A" w:rsidRPr="00520F39" w:rsidTr="004F3F4A">
        <w:trPr>
          <w:trHeight w:val="832"/>
        </w:trPr>
        <w:tc>
          <w:tcPr>
            <w:tcW w:w="61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акция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«Поздравление с Новым годом от Деда Мороза и Снегурочки»</w:t>
            </w:r>
          </w:p>
        </w:tc>
        <w:tc>
          <w:tcPr>
            <w:tcW w:w="2593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 в 19.00</w:t>
            </w:r>
          </w:p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с.Малакеево</w:t>
            </w:r>
            <w:proofErr w:type="spellEnd"/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4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4F3F4A" w:rsidRPr="00520F39" w:rsidTr="004F3F4A">
        <w:trPr>
          <w:trHeight w:val="832"/>
        </w:trPr>
        <w:tc>
          <w:tcPr>
            <w:tcW w:w="618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3" w:type="dxa"/>
            <w:vAlign w:val="center"/>
          </w:tcPr>
          <w:p w:rsidR="004F3F4A" w:rsidRPr="000266E3" w:rsidRDefault="004F3F4A" w:rsidP="004F3F4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Театрализованное представление «Новогодняя сказка».</w:t>
            </w:r>
          </w:p>
        </w:tc>
        <w:tc>
          <w:tcPr>
            <w:tcW w:w="2593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 в 19.00</w:t>
            </w:r>
          </w:p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4F3F4A" w:rsidRPr="000266E3" w:rsidRDefault="004F3F4A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48" w:type="dxa"/>
          </w:tcPr>
          <w:p w:rsidR="004F3F4A" w:rsidRPr="000266E3" w:rsidRDefault="00D739B3" w:rsidP="004F3F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B3"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</w:tbl>
    <w:p w:rsidR="00A91E45" w:rsidRDefault="00A91E45" w:rsidP="00A91E45">
      <w:pPr>
        <w:tabs>
          <w:tab w:val="left" w:pos="7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E45" w:rsidRDefault="00A91E45" w:rsidP="00A91E45">
      <w:pPr>
        <w:tabs>
          <w:tab w:val="left" w:pos="7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1E45" w:rsidSect="008B47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68"/>
    <w:rsid w:val="00020A5A"/>
    <w:rsid w:val="000F742B"/>
    <w:rsid w:val="0014319E"/>
    <w:rsid w:val="001A6CBE"/>
    <w:rsid w:val="002735C0"/>
    <w:rsid w:val="003F57A0"/>
    <w:rsid w:val="00403779"/>
    <w:rsid w:val="004D022E"/>
    <w:rsid w:val="004F1B81"/>
    <w:rsid w:val="004F3F4A"/>
    <w:rsid w:val="00520F39"/>
    <w:rsid w:val="005570C5"/>
    <w:rsid w:val="00564497"/>
    <w:rsid w:val="00617669"/>
    <w:rsid w:val="00676AD0"/>
    <w:rsid w:val="006D270B"/>
    <w:rsid w:val="00727C33"/>
    <w:rsid w:val="00746F60"/>
    <w:rsid w:val="00783BEA"/>
    <w:rsid w:val="008055D9"/>
    <w:rsid w:val="008274E0"/>
    <w:rsid w:val="008B4768"/>
    <w:rsid w:val="008C7D03"/>
    <w:rsid w:val="00A70B59"/>
    <w:rsid w:val="00A91E45"/>
    <w:rsid w:val="00AB1642"/>
    <w:rsid w:val="00B30F20"/>
    <w:rsid w:val="00B3404D"/>
    <w:rsid w:val="00B36372"/>
    <w:rsid w:val="00B3743D"/>
    <w:rsid w:val="00B63A39"/>
    <w:rsid w:val="00C36FB9"/>
    <w:rsid w:val="00D3445A"/>
    <w:rsid w:val="00D739B3"/>
    <w:rsid w:val="00D942F8"/>
    <w:rsid w:val="00DA669A"/>
    <w:rsid w:val="00DC5CAC"/>
    <w:rsid w:val="00E40B36"/>
    <w:rsid w:val="00E61FD6"/>
    <w:rsid w:val="00EA56B3"/>
    <w:rsid w:val="00EF394E"/>
    <w:rsid w:val="00F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ADC5-B118-45B2-983E-68F273D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6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27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7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F3F4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F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S.</dc:creator>
  <cp:keywords/>
  <dc:description/>
  <cp:lastModifiedBy>Пользователь</cp:lastModifiedBy>
  <cp:revision>3</cp:revision>
  <dcterms:created xsi:type="dcterms:W3CDTF">2024-11-10T12:36:00Z</dcterms:created>
  <dcterms:modified xsi:type="dcterms:W3CDTF">2024-11-10T12:36:00Z</dcterms:modified>
</cp:coreProperties>
</file>